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963" w:rsidRDefault="00CA0963" w:rsidP="00CA0963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Форма заявления</w:t>
      </w:r>
    </w:p>
    <w:p w:rsidR="00CA0963" w:rsidRDefault="00CA0963" w:rsidP="00CA096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Заявление</w:t>
      </w:r>
    </w:p>
    <w:p w:rsidR="00CA0963" w:rsidRDefault="00CA0963" w:rsidP="00CA096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о согласии на обработку персональных данных и обнародование изображения</w:t>
      </w:r>
    </w:p>
    <w:p w:rsidR="00CA0963" w:rsidRDefault="00CA0963" w:rsidP="00CA096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(пишется собственноручно)</w:t>
      </w:r>
    </w:p>
    <w:p w:rsidR="00CA0963" w:rsidRDefault="00CA0963" w:rsidP="00CA096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A0963" w:rsidRDefault="00CA0963" w:rsidP="00CA096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В ________________________________________</w:t>
      </w:r>
    </w:p>
    <w:p w:rsidR="00CA0963" w:rsidRDefault="00CA0963" w:rsidP="00CA096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(наименование структурного подразделения</w:t>
      </w:r>
    </w:p>
    <w:p w:rsidR="00CA0963" w:rsidRDefault="00CA0963" w:rsidP="00CA096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администрации города Липецка)</w:t>
      </w:r>
    </w:p>
    <w:p w:rsidR="00CA0963" w:rsidRDefault="00CA0963" w:rsidP="00CA096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_______________________________________,</w:t>
      </w:r>
    </w:p>
    <w:p w:rsidR="00CA0963" w:rsidRDefault="00CA0963" w:rsidP="00CA096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(ФИО заявителя)</w:t>
      </w:r>
    </w:p>
    <w:p w:rsidR="00CA0963" w:rsidRDefault="00CA0963" w:rsidP="00CA096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зарегистрированного по адресу:</w:t>
      </w:r>
    </w:p>
    <w:p w:rsidR="00CA0963" w:rsidRDefault="00CA0963" w:rsidP="00CA096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________________________________________</w:t>
      </w:r>
    </w:p>
    <w:p w:rsidR="00CA0963" w:rsidRDefault="00CA0963" w:rsidP="00CA096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________________________________________</w:t>
      </w:r>
    </w:p>
    <w:p w:rsidR="00CA0963" w:rsidRDefault="00CA0963" w:rsidP="00CA096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(адрес регистрации указывается с почтовым</w:t>
      </w:r>
    </w:p>
    <w:p w:rsidR="00CA0963" w:rsidRDefault="00CA0963" w:rsidP="00CA096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индексом)</w:t>
      </w:r>
    </w:p>
    <w:p w:rsidR="00CA0963" w:rsidRDefault="00CA0963" w:rsidP="00CA096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паспорт серия ___________ N ____________</w:t>
      </w:r>
    </w:p>
    <w:p w:rsidR="00CA0963" w:rsidRDefault="00CA0963" w:rsidP="00CA096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выдан __________________________________</w:t>
      </w:r>
    </w:p>
    <w:p w:rsidR="00CA0963" w:rsidRDefault="00CA0963" w:rsidP="00CA096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(дата выдачи и наименование органа,</w:t>
      </w:r>
    </w:p>
    <w:p w:rsidR="00CA0963" w:rsidRDefault="00CA0963" w:rsidP="00CA096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выдавшего документ)</w:t>
      </w:r>
    </w:p>
    <w:p w:rsidR="00CA0963" w:rsidRDefault="00CA0963" w:rsidP="00CA096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A0963" w:rsidRDefault="00CA0963" w:rsidP="00CA096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Я, ________________________________________________________, в соответствии</w:t>
      </w:r>
    </w:p>
    <w:p w:rsidR="00CA0963" w:rsidRDefault="00CA0963" w:rsidP="00CA096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(фамилия, имя, отчество)</w:t>
      </w:r>
    </w:p>
    <w:p w:rsidR="00CA0963" w:rsidRDefault="00CA0963" w:rsidP="00CA096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со  </w:t>
      </w:r>
      <w:hyperlink r:id="rId5" w:history="1">
        <w:r>
          <w:rPr>
            <w:rFonts w:ascii="Courier New" w:hAnsi="Courier New" w:cs="Courier New"/>
            <w:color w:val="0000FF"/>
            <w:sz w:val="20"/>
            <w:szCs w:val="20"/>
          </w:rPr>
          <w:t>статьей  9</w:t>
        </w:r>
      </w:hyperlink>
      <w:r>
        <w:rPr>
          <w:rFonts w:ascii="Courier New" w:hAnsi="Courier New" w:cs="Courier New"/>
          <w:sz w:val="20"/>
          <w:szCs w:val="20"/>
        </w:rPr>
        <w:t xml:space="preserve">  Федерального  закона от 27.07.2006 N 152-ФЗ "О персональных</w:t>
      </w:r>
    </w:p>
    <w:p w:rsidR="00CA0963" w:rsidRDefault="00CA0963" w:rsidP="00CA096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данных", даю согласие (несогласие)</w:t>
      </w:r>
    </w:p>
    <w:p w:rsidR="00CA0963" w:rsidRDefault="00CA0963" w:rsidP="00CA096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CA0963" w:rsidRDefault="00CA0963" w:rsidP="00CA096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(наименование структурного подразделения администрации города Липецка)</w:t>
      </w:r>
    </w:p>
    <w:p w:rsidR="00CA0963" w:rsidRDefault="00CA0963" w:rsidP="00CA096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на  автоматизированную</w:t>
      </w:r>
      <w:proofErr w:type="gramEnd"/>
      <w:r>
        <w:rPr>
          <w:rFonts w:ascii="Courier New" w:hAnsi="Courier New" w:cs="Courier New"/>
          <w:sz w:val="20"/>
          <w:szCs w:val="20"/>
        </w:rPr>
        <w:t>,  а  также  без использования средств автоматизации,</w:t>
      </w:r>
    </w:p>
    <w:p w:rsidR="00CA0963" w:rsidRDefault="00CA0963" w:rsidP="00CA096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обработку   моих   персональных   данных,  а  именно  совершение  действий,</w:t>
      </w:r>
    </w:p>
    <w:p w:rsidR="00CA0963" w:rsidRDefault="00CA0963" w:rsidP="00CA096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предусмотренных  </w:t>
      </w:r>
      <w:hyperlink r:id="rId6" w:history="1">
        <w:r>
          <w:rPr>
            <w:rFonts w:ascii="Courier New" w:hAnsi="Courier New" w:cs="Courier New"/>
            <w:color w:val="0000FF"/>
            <w:sz w:val="20"/>
            <w:szCs w:val="20"/>
          </w:rPr>
          <w:t>п.  3  ч.  1  статьи  3</w:t>
        </w:r>
      </w:hyperlink>
      <w:r>
        <w:rPr>
          <w:rFonts w:ascii="Courier New" w:hAnsi="Courier New" w:cs="Courier New"/>
          <w:sz w:val="20"/>
          <w:szCs w:val="20"/>
        </w:rPr>
        <w:t xml:space="preserve">  Федерального закона от 27.07.2006</w:t>
      </w:r>
    </w:p>
    <w:p w:rsidR="00CA0963" w:rsidRDefault="00CA0963" w:rsidP="00CA096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N 152-ФЗ "О персональных данных", и обнародование моего изображения.</w:t>
      </w:r>
    </w:p>
    <w:p w:rsidR="00CA0963" w:rsidRDefault="00CA0963" w:rsidP="00CA096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Настоящее согласие действует со дня подписания данного заявления до дня</w:t>
      </w:r>
    </w:p>
    <w:p w:rsidR="00CA0963" w:rsidRDefault="00CA0963" w:rsidP="00CA096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отзыва в письменной форме.</w:t>
      </w:r>
    </w:p>
    <w:p w:rsidR="00CA0963" w:rsidRDefault="00CA0963" w:rsidP="00CA0963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A0963" w:rsidRPr="00AC307E" w:rsidRDefault="00CA0963" w:rsidP="00AC307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(дата, подпись)</w:t>
      </w:r>
    </w:p>
    <w:sectPr w:rsidR="00CA0963" w:rsidRPr="00AC307E" w:rsidSect="004270C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12C2"/>
    <w:rsid w:val="0000345B"/>
    <w:rsid w:val="000A12C2"/>
    <w:rsid w:val="000E3AD6"/>
    <w:rsid w:val="000F20C4"/>
    <w:rsid w:val="00115FEC"/>
    <w:rsid w:val="002700B6"/>
    <w:rsid w:val="003333C7"/>
    <w:rsid w:val="004270CE"/>
    <w:rsid w:val="004C33EA"/>
    <w:rsid w:val="00700DD6"/>
    <w:rsid w:val="008B5F10"/>
    <w:rsid w:val="00A43757"/>
    <w:rsid w:val="00A65C1F"/>
    <w:rsid w:val="00AC307E"/>
    <w:rsid w:val="00AF2039"/>
    <w:rsid w:val="00B31B73"/>
    <w:rsid w:val="00B612F8"/>
    <w:rsid w:val="00B90CF0"/>
    <w:rsid w:val="00BD1080"/>
    <w:rsid w:val="00C96E22"/>
    <w:rsid w:val="00CA0963"/>
    <w:rsid w:val="00CC457D"/>
    <w:rsid w:val="00E01A2A"/>
    <w:rsid w:val="00E6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0EB09"/>
  <w15:docId w15:val="{1FBBDE5C-E483-4A83-9055-BFEB48999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0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5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5C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3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24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5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13297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671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928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908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2286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0345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0945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030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1185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1082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3752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7460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6579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6B33675CA63C15CDADE48F0650AF65818949C9F49EAF4A5105F06B44670F23F1492997A6EB806B2106C0A3461D8B7FAD83CF133B6CC35253hAdEG" TargetMode="External"/><Relationship Id="rId5" Type="http://schemas.openxmlformats.org/officeDocument/2006/relationships/hyperlink" Target="consultantplus://offline/ref=6B33675CA63C15CDADE48F0650AF65818949C9F49EAF4A5105F06B44670F23F1492997A6EB806B2507C0A3461D8B7FAD83CF133B6CC35253hAdE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70F6F-248E-44B3-A200-F41D84A11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Ю. Шиканкова</dc:creator>
  <cp:lastModifiedBy>Сапрунова Юлия Павловна</cp:lastModifiedBy>
  <cp:revision>15</cp:revision>
  <cp:lastPrinted>2021-03-01T10:16:00Z</cp:lastPrinted>
  <dcterms:created xsi:type="dcterms:W3CDTF">2020-03-03T09:00:00Z</dcterms:created>
  <dcterms:modified xsi:type="dcterms:W3CDTF">2025-03-25T07:49:00Z</dcterms:modified>
</cp:coreProperties>
</file>